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2E95E794" w:rsidR="000117D8" w:rsidRPr="000117D8" w:rsidRDefault="00D32C95" w:rsidP="000117D8">
      <w:pPr>
        <w:jc w:val="center"/>
        <w:rPr>
          <w:b/>
          <w:bCs/>
          <w:sz w:val="28"/>
          <w:szCs w:val="28"/>
          <w:u w:val="single"/>
        </w:rPr>
      </w:pPr>
      <w:bookmarkStart w:id="0" w:name="_GoBack"/>
      <w:bookmarkEnd w:id="0"/>
      <w:r>
        <w:rPr>
          <w:b/>
          <w:bCs/>
          <w:sz w:val="28"/>
          <w:szCs w:val="28"/>
          <w:u w:val="single"/>
        </w:rPr>
        <w:t>Remote Learning Timetable 1</w:t>
      </w:r>
      <w:r w:rsidR="00AC0C98">
        <w:rPr>
          <w:b/>
          <w:bCs/>
          <w:sz w:val="28"/>
          <w:szCs w:val="28"/>
          <w:u w:val="single"/>
        </w:rPr>
        <w:t>R</w:t>
      </w:r>
    </w:p>
    <w:tbl>
      <w:tblPr>
        <w:tblStyle w:val="TableGrid"/>
        <w:tblW w:w="13948" w:type="dxa"/>
        <w:tblLayout w:type="fixed"/>
        <w:tblLook w:val="04A0" w:firstRow="1" w:lastRow="0" w:firstColumn="1" w:lastColumn="0" w:noHBand="0" w:noVBand="1"/>
      </w:tblPr>
      <w:tblGrid>
        <w:gridCol w:w="1977"/>
        <w:gridCol w:w="1197"/>
        <w:gridCol w:w="1197"/>
        <w:gridCol w:w="19"/>
        <w:gridCol w:w="1178"/>
        <w:gridCol w:w="1197"/>
        <w:gridCol w:w="34"/>
        <w:gridCol w:w="1163"/>
        <w:gridCol w:w="1197"/>
        <w:gridCol w:w="50"/>
        <w:gridCol w:w="1147"/>
        <w:gridCol w:w="1197"/>
        <w:gridCol w:w="66"/>
        <w:gridCol w:w="1131"/>
        <w:gridCol w:w="1198"/>
      </w:tblGrid>
      <w:tr w:rsidR="00BB470E" w14:paraId="1BFE4973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vAlign w:val="center"/>
          </w:tcPr>
          <w:p w14:paraId="29025D17" w14:textId="4E557B76" w:rsidR="000117D8" w:rsidRPr="000117D8" w:rsidRDefault="000117D8" w:rsidP="00D32C95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Activity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</w:tcPr>
          <w:p w14:paraId="5ABA1378" w14:textId="406E3934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Monday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2F89D3D0" w14:textId="5F9569D6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Tuesday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558F97A5" w14:textId="020A30CE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Wednesday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00B980EB" w14:textId="5BFEFE30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Thursday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67936107" w14:textId="606A6FD9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Friday</w:t>
            </w:r>
          </w:p>
        </w:tc>
      </w:tr>
      <w:tr w:rsidR="00C1020B" w14:paraId="00430BE2" w14:textId="77777777" w:rsidTr="00154801"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3A613A81" w14:textId="22AB0F28" w:rsidR="00C1020B" w:rsidRPr="009F7747" w:rsidRDefault="00C1020B" w:rsidP="00D32C9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8:55am</w:t>
            </w:r>
          </w:p>
        </w:tc>
        <w:tc>
          <w:tcPr>
            <w:tcW w:w="11971" w:type="dxa"/>
            <w:gridSpan w:val="14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D9E2F3" w:themeFill="accent1" w:themeFillTint="33"/>
          </w:tcPr>
          <w:p w14:paraId="683DBD21" w14:textId="5D4BE7A5" w:rsidR="00C1020B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  <w:r>
              <w:rPr>
                <w:b/>
                <w:sz w:val="24"/>
                <w:szCs w:val="24"/>
              </w:rPr>
              <w:t>, Date, Morning Prayer</w:t>
            </w:r>
          </w:p>
          <w:p w14:paraId="6035852D" w14:textId="206F4884" w:rsidR="00C1020B" w:rsidRPr="00CC345C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3653BB" w14:paraId="78364F29" w14:textId="77777777" w:rsidTr="00C062A7">
        <w:trPr>
          <w:trHeight w:val="402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0554820B" w14:textId="6C4EFC41" w:rsidR="003653BB" w:rsidRPr="009F7747" w:rsidRDefault="003653BB" w:rsidP="00D32C95">
            <w:pPr>
              <w:jc w:val="center"/>
              <w:rPr>
                <w:b/>
              </w:rPr>
            </w:pPr>
            <w:r w:rsidRPr="009F7747">
              <w:rPr>
                <w:b/>
              </w:rPr>
              <w:t>9:05 – 9:35</w:t>
            </w:r>
            <w:r>
              <w:rPr>
                <w:b/>
              </w:rPr>
              <w:t>am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884C51A" w14:textId="77777777" w:rsidR="003653BB" w:rsidRDefault="003653BB" w:rsidP="003653B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rFonts w:cstheme="minorHAnsi"/>
                <w:b/>
                <w:sz w:val="24"/>
                <w:szCs w:val="24"/>
              </w:rPr>
              <w:t>Guided reading</w:t>
            </w:r>
          </w:p>
          <w:p w14:paraId="11B246E8" w14:textId="50264890" w:rsidR="003221E2" w:rsidRPr="00CC345C" w:rsidRDefault="003221E2" w:rsidP="003653BB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Teacher led </w:t>
            </w:r>
            <w:r w:rsidR="00C2130B" w:rsidRPr="00CC345C">
              <w:rPr>
                <w:rFonts w:cstheme="minorHAnsi"/>
                <w:sz w:val="24"/>
                <w:szCs w:val="24"/>
              </w:rPr>
              <w:t xml:space="preserve">sessions are </w:t>
            </w: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4CE0C3C4" w14:textId="77777777" w:rsidR="00AC0C98" w:rsidRDefault="00AC0C98" w:rsidP="00AC0C98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B470E">
              <w:rPr>
                <w:rFonts w:cstheme="minorHAnsi"/>
                <w:sz w:val="18"/>
                <w:szCs w:val="18"/>
              </w:rPr>
              <w:t xml:space="preserve">Contact </w:t>
            </w:r>
            <w:r>
              <w:rPr>
                <w:rFonts w:cstheme="minorHAnsi"/>
                <w:sz w:val="18"/>
                <w:szCs w:val="18"/>
              </w:rPr>
              <w:t>Miss Rees</w:t>
            </w:r>
            <w:r w:rsidRPr="00BB470E">
              <w:rPr>
                <w:rFonts w:cstheme="minorHAnsi"/>
                <w:sz w:val="18"/>
                <w:szCs w:val="18"/>
              </w:rPr>
              <w:t xml:space="preserve"> if you are not sure which Guided Reading Group you are in.</w:t>
            </w:r>
            <w:r>
              <w:rPr>
                <w:rFonts w:cstheme="minorHAnsi"/>
                <w:sz w:val="18"/>
                <w:szCs w:val="18"/>
              </w:rPr>
              <w:t xml:space="preserve"> Please only do the activity you are supposed to do on each day as per the timetable below. </w:t>
            </w:r>
          </w:p>
          <w:p w14:paraId="7B6CEFDB" w14:textId="357B0E4F" w:rsidR="00BB470E" w:rsidRDefault="00A52632" w:rsidP="003653BB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.</w:t>
            </w:r>
          </w:p>
          <w:p w14:paraId="609967F7" w14:textId="1B6416BD" w:rsidR="00C2130B" w:rsidRPr="00BB470E" w:rsidRDefault="00AC0C98" w:rsidP="00DF6AE4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object w:dxaOrig="1508" w:dyaOrig="983" w14:anchorId="69C9100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.2pt" o:ole="">
                  <v:imagedata r:id="rId10" o:title=""/>
                </v:shape>
                <o:OLEObject Type="Embed" ProgID="Package" ShapeID="_x0000_i1025" DrawAspect="Icon" ObjectID="_1676044449" r:id="rId11"/>
              </w:object>
            </w:r>
          </w:p>
        </w:tc>
      </w:tr>
      <w:tr w:rsidR="00AC0C98" w14:paraId="2096ECEF" w14:textId="77777777" w:rsidTr="00445CB4">
        <w:trPr>
          <w:trHeight w:val="84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9F423C2" w14:textId="77777777" w:rsidR="00AC0C98" w:rsidRPr="009F7747" w:rsidRDefault="00AC0C98" w:rsidP="00AC0C98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4" w:space="0" w:color="auto"/>
            </w:tcBorders>
            <w:shd w:val="clear" w:color="auto" w:fill="D5DCE4" w:themeFill="text2" w:themeFillTint="33"/>
          </w:tcPr>
          <w:p w14:paraId="0CB28C7F" w14:textId="4D46EF26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Zogs</w:t>
            </w:r>
          </w:p>
        </w:tc>
        <w:tc>
          <w:tcPr>
            <w:tcW w:w="1197" w:type="dxa"/>
            <w:tcBorders>
              <w:bottom w:val="single" w:sz="4" w:space="0" w:color="auto"/>
              <w:right w:val="single" w:sz="18" w:space="0" w:color="000000"/>
            </w:tcBorders>
            <w:shd w:val="clear" w:color="auto" w:fill="FFFFFF" w:themeFill="background1"/>
          </w:tcPr>
          <w:p w14:paraId="27B2E89D" w14:textId="113AC87E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 xml:space="preserve">Teacher led 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CD3C67" w14:textId="497F9D4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Zogs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592A44E" w14:textId="235EDC02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0D26DB" w14:textId="52CAA97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Zogs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5B612F0" w14:textId="5BEA826C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ED7E606" w14:textId="104DF318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Zogs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2501496C" w14:textId="01A379AF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 xml:space="preserve">Handwriting 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031F4DB" w14:textId="0215471F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Zogs</w:t>
            </w:r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60CB560" w14:textId="5460DE70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</w:tr>
      <w:tr w:rsidR="00AC0C98" w14:paraId="10D69C13" w14:textId="77777777" w:rsidTr="00445CB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77006B12" w14:textId="77777777" w:rsidR="00AC0C98" w:rsidRPr="009F7747" w:rsidRDefault="00AC0C98" w:rsidP="00AC0C98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4" w:space="0" w:color="auto"/>
            </w:tcBorders>
            <w:shd w:val="clear" w:color="auto" w:fill="D5DCE4" w:themeFill="text2" w:themeFillTint="33"/>
          </w:tcPr>
          <w:p w14:paraId="253A960E" w14:textId="41D92DB6" w:rsidR="00AC0C98" w:rsidRPr="003221E2" w:rsidRDefault="00AC0C98" w:rsidP="00AC0C98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r>
              <w:rPr>
                <w:rFonts w:cstheme="minorHAnsi"/>
                <w:b/>
                <w:sz w:val="18"/>
                <w:szCs w:val="18"/>
              </w:rPr>
              <w:t>Tiddlers</w:t>
            </w:r>
          </w:p>
        </w:tc>
        <w:tc>
          <w:tcPr>
            <w:tcW w:w="1197" w:type="dxa"/>
            <w:tcBorders>
              <w:bottom w:val="single" w:sz="4" w:space="0" w:color="auto"/>
              <w:right w:val="single" w:sz="18" w:space="0" w:color="000000"/>
            </w:tcBorders>
            <w:shd w:val="clear" w:color="auto" w:fill="FFFFFF" w:themeFill="background1"/>
          </w:tcPr>
          <w:p w14:paraId="661882FA" w14:textId="08F9CDBE" w:rsidR="00AC0C98" w:rsidRPr="003221E2" w:rsidRDefault="00AC0C98" w:rsidP="00AC0C98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87E8C" w14:textId="00295BE9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Tiddlers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565B152" w14:textId="19EF5625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D25CD" w14:textId="6269B2A4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Tiddlers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9508456" w14:textId="23AB9A21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1668D2CC" w14:textId="28AFB3AE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Tiddlers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0F1A025" w14:textId="70B89F3A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FD6DFDC" w14:textId="16F011B3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Tiddlers</w:t>
            </w:r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099A188" w14:textId="476C8AE0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</w:tr>
      <w:tr w:rsidR="00AC0C98" w14:paraId="75E2C07C" w14:textId="77777777" w:rsidTr="00445CB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42E4B30" w14:textId="77777777" w:rsidR="00AC0C98" w:rsidRPr="009F7747" w:rsidRDefault="00AC0C98" w:rsidP="00AC0C98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4" w:space="0" w:color="auto"/>
            </w:tcBorders>
            <w:shd w:val="clear" w:color="auto" w:fill="D5DCE4" w:themeFill="text2" w:themeFillTint="33"/>
          </w:tcPr>
          <w:p w14:paraId="186AA951" w14:textId="0C137B77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Gruffalos</w:t>
            </w:r>
          </w:p>
        </w:tc>
        <w:tc>
          <w:tcPr>
            <w:tcW w:w="1197" w:type="dxa"/>
            <w:tcBorders>
              <w:bottom w:val="single" w:sz="4" w:space="0" w:color="auto"/>
              <w:right w:val="single" w:sz="18" w:space="0" w:color="000000"/>
            </w:tcBorders>
            <w:shd w:val="clear" w:color="auto" w:fill="FFFFFF" w:themeFill="background1"/>
          </w:tcPr>
          <w:p w14:paraId="4F073273" w14:textId="1FB7EA5C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391A801" w14:textId="28EBBD62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Gruffalos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2274097" w14:textId="3446A213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4476CC0" w14:textId="532A28C3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Gruffalos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6E5C064" w14:textId="7FCD6810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EBE2B50" w14:textId="4F6D9A79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Gruffalos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07128683" w14:textId="3FC9F61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8224036" w14:textId="3735ED36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Gruffalos</w:t>
            </w:r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CBEFC52" w14:textId="0AE10FE5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</w:tr>
      <w:tr w:rsidR="00AC0C98" w14:paraId="42AEED1C" w14:textId="77777777" w:rsidTr="00445CB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6FF4811" w14:textId="77777777" w:rsidR="00AC0C98" w:rsidRPr="009F7747" w:rsidRDefault="00AC0C98" w:rsidP="00AC0C98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4" w:space="0" w:color="auto"/>
            </w:tcBorders>
            <w:shd w:val="clear" w:color="auto" w:fill="D5DCE4" w:themeFill="text2" w:themeFillTint="33"/>
          </w:tcPr>
          <w:p w14:paraId="4418428C" w14:textId="585B9B26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Super</w:t>
            </w:r>
            <w:r>
              <w:rPr>
                <w:rFonts w:cstheme="minorHAnsi"/>
                <w:b/>
                <w:sz w:val="18"/>
                <w:szCs w:val="18"/>
              </w:rPr>
              <w:t>worms</w:t>
            </w:r>
          </w:p>
        </w:tc>
        <w:tc>
          <w:tcPr>
            <w:tcW w:w="1197" w:type="dxa"/>
            <w:tcBorders>
              <w:bottom w:val="single" w:sz="4" w:space="0" w:color="auto"/>
              <w:right w:val="single" w:sz="18" w:space="0" w:color="000000"/>
            </w:tcBorders>
            <w:shd w:val="clear" w:color="auto" w:fill="FFFFFF" w:themeFill="background1"/>
          </w:tcPr>
          <w:p w14:paraId="5A7C60C2" w14:textId="5761434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CA6584" w14:textId="7CAA9FE6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Super</w:t>
            </w:r>
            <w:r>
              <w:rPr>
                <w:rFonts w:cstheme="minorHAnsi"/>
                <w:b/>
                <w:sz w:val="18"/>
                <w:szCs w:val="18"/>
              </w:rPr>
              <w:t>worms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7098CF3C" w14:textId="7F890BF2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6DFBB3A" w14:textId="5206B95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Super</w:t>
            </w:r>
            <w:r>
              <w:rPr>
                <w:rFonts w:cstheme="minorHAnsi"/>
                <w:b/>
                <w:sz w:val="18"/>
                <w:szCs w:val="18"/>
              </w:rPr>
              <w:t>worms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1532C0E" w14:textId="55079579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6779C2" w14:textId="184CD122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Super</w:t>
            </w:r>
            <w:r>
              <w:rPr>
                <w:rFonts w:cstheme="minorHAnsi"/>
                <w:b/>
                <w:sz w:val="18"/>
                <w:szCs w:val="18"/>
              </w:rPr>
              <w:t>worms</w:t>
            </w:r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ECDE748" w14:textId="516D6BA4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B552BB9" w14:textId="11165EB2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Super</w:t>
            </w:r>
            <w:r>
              <w:rPr>
                <w:rFonts w:cstheme="minorHAnsi"/>
                <w:b/>
                <w:sz w:val="18"/>
                <w:szCs w:val="18"/>
              </w:rPr>
              <w:t>worms</w:t>
            </w:r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C2E98F7" w14:textId="5F3174C9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</w:tr>
      <w:tr w:rsidR="00AC0C98" w14:paraId="2FE43DE8" w14:textId="77777777" w:rsidTr="00445CB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BCB198C" w14:textId="77777777" w:rsidR="00AC0C98" w:rsidRPr="009F7747" w:rsidRDefault="00AC0C98" w:rsidP="00AC0C98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18" w:space="0" w:color="000000"/>
            </w:tcBorders>
            <w:shd w:val="clear" w:color="auto" w:fill="D5DCE4" w:themeFill="text2" w:themeFillTint="33"/>
          </w:tcPr>
          <w:p w14:paraId="6AF4C1D3" w14:textId="28D82129" w:rsidR="00AC0C98" w:rsidRPr="003221E2" w:rsidRDefault="00AC0C98" w:rsidP="00AC0C98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>
              <w:rPr>
                <w:rFonts w:cstheme="minorHAnsi"/>
                <w:b/>
                <w:sz w:val="18"/>
                <w:szCs w:val="18"/>
              </w:rPr>
              <w:t>Spinderellas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499FE98C" w14:textId="03E92BF0" w:rsidR="00AC0C98" w:rsidRPr="003221E2" w:rsidRDefault="00AC0C98" w:rsidP="00AC0C98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52D9FBB7" w14:textId="019F87E6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Spinderellas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16CF89F6" w14:textId="40E9294E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117ED998" w14:textId="48150B6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Spinderellas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2EC5DA3" w14:textId="202B324D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7E0E4368" w14:textId="0340F0C0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Spinderellas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0D103B1" w14:textId="30574719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</w:tcPr>
          <w:p w14:paraId="40D371C9" w14:textId="4403E30B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Spinderellas</w:t>
            </w:r>
          </w:p>
        </w:tc>
        <w:tc>
          <w:tcPr>
            <w:tcW w:w="1198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5D877018" w14:textId="3A0EB47B" w:rsidR="00AC0C98" w:rsidRPr="003221E2" w:rsidRDefault="00AC0C98" w:rsidP="00AC0C9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</w:tr>
      <w:tr w:rsidR="00BB470E" w14:paraId="6B6C16F9" w14:textId="77777777" w:rsidTr="005F7934">
        <w:trPr>
          <w:trHeight w:val="667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E818B24" w14:textId="5A58EB73" w:rsidR="00BB470E" w:rsidRPr="00032ECB" w:rsidRDefault="00BB470E" w:rsidP="00003D5F">
            <w:pPr>
              <w:jc w:val="center"/>
              <w:rPr>
                <w:b/>
              </w:rPr>
            </w:pPr>
            <w:r>
              <w:rPr>
                <w:b/>
              </w:rPr>
              <w:t>9:35 – 10:15am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77D8C840" w14:textId="77777777" w:rsidR="00BB470E" w:rsidRDefault="00BB470E" w:rsidP="009F7747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English Writing</w:t>
            </w:r>
          </w:p>
          <w:p w14:paraId="275A1FE2" w14:textId="77777777" w:rsidR="00A6545E" w:rsidRPr="00CD3EA8" w:rsidRDefault="00BB470E" w:rsidP="00A6545E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72E58D56" w14:textId="2750F0D8" w:rsidR="00C2130B" w:rsidRPr="00C1020B" w:rsidRDefault="00C1020B" w:rsidP="00C1020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object w:dxaOrig="2353" w:dyaOrig="816" w14:anchorId="7FDE50E2">
                <v:shape id="_x0000_i1026" type="#_x0000_t75" style="width:117.6pt;height:40.8pt" o:ole="">
                  <v:imagedata r:id="rId12" o:title=""/>
                </v:shape>
                <o:OLEObject Type="Embed" ProgID="Package" ShapeID="_x0000_i1026" DrawAspect="Content" ObjectID="_1676044450" r:id="rId13"/>
              </w:object>
            </w:r>
          </w:p>
        </w:tc>
      </w:tr>
      <w:tr w:rsidR="00051B54" w14:paraId="15CFD2F1" w14:textId="77777777" w:rsidTr="005F7934">
        <w:trPr>
          <w:trHeight w:val="84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AB34624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FB22A92" w14:textId="1CFD0062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use exclamation phrases</w:t>
            </w:r>
            <w:r>
              <w:rPr>
                <w:rFonts w:cstheme="minorHAnsi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011809FF" w14:textId="2DAD0CDC" w:rsidR="00051B54" w:rsidRPr="00C1020B" w:rsidRDefault="00051B54" w:rsidP="00051B54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use the conjunctions </w:t>
            </w:r>
            <w:r>
              <w:rPr>
                <w:rFonts w:cstheme="minorHAnsi"/>
                <w:b/>
                <w:i/>
                <w:sz w:val="24"/>
                <w:szCs w:val="24"/>
              </w:rPr>
              <w:t>when, if, so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12441EC8" w14:textId="297C7CBD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plan a non-chronological report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3E4155AE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write a non-chronological report</w:t>
            </w:r>
          </w:p>
          <w:p w14:paraId="5A5D9966" w14:textId="1E79C67F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(into and section 1)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5B749245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write a non-chronological report</w:t>
            </w:r>
          </w:p>
          <w:p w14:paraId="4A96C9FD" w14:textId="1B710DA2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(last 2 sections)</w:t>
            </w:r>
          </w:p>
        </w:tc>
      </w:tr>
      <w:tr w:rsidR="00051B54" w14:paraId="0F873F9C" w14:textId="77777777" w:rsidTr="005F7934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FFC000" w:themeFill="accent4"/>
            <w:vAlign w:val="center"/>
          </w:tcPr>
          <w:p w14:paraId="144416EA" w14:textId="06B81F27" w:rsidR="00051B54" w:rsidRPr="00A11C5E" w:rsidRDefault="00051B54" w:rsidP="00051B54">
            <w:pPr>
              <w:jc w:val="center"/>
              <w:rPr>
                <w:color w:val="538135" w:themeColor="accent6" w:themeShade="BF"/>
                <w:sz w:val="20"/>
                <w:szCs w:val="20"/>
              </w:rPr>
            </w:pPr>
            <w:r>
              <w:rPr>
                <w:b/>
              </w:rPr>
              <w:t>10:15 – 10:30am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6EFD8940" w14:textId="558D3A66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BREAK</w:t>
            </w:r>
          </w:p>
        </w:tc>
      </w:tr>
      <w:tr w:rsidR="00051B54" w14:paraId="6FA3A355" w14:textId="77777777" w:rsidTr="005F7934">
        <w:trPr>
          <w:trHeight w:val="37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31F4F2" w14:textId="6E4B040B" w:rsidR="00051B54" w:rsidRDefault="00051B54" w:rsidP="00051B54">
            <w:pPr>
              <w:jc w:val="center"/>
            </w:pPr>
            <w:r>
              <w:rPr>
                <w:b/>
              </w:rPr>
              <w:t>10:30 – 10:45am</w:t>
            </w:r>
          </w:p>
        </w:tc>
        <w:tc>
          <w:tcPr>
            <w:tcW w:w="9576" w:type="dxa"/>
            <w:gridSpan w:val="11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A16E450" w14:textId="5771F27A" w:rsidR="00051B54" w:rsidRPr="003221E2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(Drop Everything And Read)</w:t>
            </w:r>
            <w:r w:rsidRPr="003221E2">
              <w:rPr>
                <w:rFonts w:cstheme="minorHAnsi"/>
                <w:b/>
                <w:sz w:val="24"/>
                <w:szCs w:val="24"/>
              </w:rPr>
              <w:t xml:space="preserve"> time</w:t>
            </w:r>
          </w:p>
          <w:p w14:paraId="3DBDCC00" w14:textId="0B610E93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</w:p>
        </w:tc>
        <w:tc>
          <w:tcPr>
            <w:tcW w:w="2395" w:type="dxa"/>
            <w:gridSpan w:val="3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11932D9F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Mrs D’Arcy’s</w:t>
            </w:r>
          </w:p>
          <w:p w14:paraId="5DE195DF" w14:textId="1F1F5F2E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Shine Assembly</w:t>
            </w:r>
          </w:p>
          <w:p w14:paraId="131B824A" w14:textId="77777777" w:rsidR="00051B54" w:rsidRDefault="00051B54" w:rsidP="00051B54">
            <w:pPr>
              <w:jc w:val="center"/>
              <w:rPr>
                <w:rFonts w:cstheme="minorHAnsi"/>
                <w:b/>
                <w:color w:val="FF0000"/>
                <w:sz w:val="12"/>
                <w:szCs w:val="12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  <w:r>
              <w:rPr>
                <w:rFonts w:cstheme="minorHAnsi"/>
                <w:b/>
                <w:color w:val="FF0000"/>
                <w:sz w:val="24"/>
                <w:szCs w:val="24"/>
              </w:rPr>
              <w:t xml:space="preserve"> </w:t>
            </w:r>
          </w:p>
          <w:p w14:paraId="34B3C544" w14:textId="63B43328" w:rsidR="00051B54" w:rsidRPr="00BB470E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BB470E">
              <w:rPr>
                <w:rFonts w:cstheme="minorHAnsi"/>
                <w:b/>
                <w:color w:val="FF0000"/>
                <w:sz w:val="12"/>
                <w:szCs w:val="12"/>
              </w:rPr>
              <w:t>(under ‘All school’ team not 1S team)</w:t>
            </w:r>
          </w:p>
        </w:tc>
      </w:tr>
      <w:tr w:rsidR="00051B54" w14:paraId="0CC0211A" w14:textId="77777777" w:rsidTr="005F7934">
        <w:trPr>
          <w:trHeight w:val="1231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AB979A0" w14:textId="32681188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10:45am – 11am</w:t>
            </w:r>
          </w:p>
        </w:tc>
        <w:tc>
          <w:tcPr>
            <w:tcW w:w="9576" w:type="dxa"/>
            <w:gridSpan w:val="11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2C8EBDB5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Collective Worship Time</w:t>
            </w:r>
          </w:p>
          <w:p w14:paraId="56E898F2" w14:textId="2578DAB2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6D553570" w14:textId="2A6AD094" w:rsidR="00051B54" w:rsidRPr="003221E2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Pr="003221E2">
              <w:rPr>
                <w:rFonts w:cstheme="minorHAnsi"/>
                <w:b/>
                <w:sz w:val="24"/>
                <w:szCs w:val="24"/>
              </w:rPr>
              <w:t>time</w:t>
            </w:r>
          </w:p>
          <w:p w14:paraId="087BB44A" w14:textId="60615368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051B54" w14:paraId="408036F0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5DEB2B8" w14:textId="34C91F2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11am – 11:20am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17733446" w14:textId="77777777" w:rsidR="00051B54" w:rsidRPr="00645940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7B7B33D4" w14:textId="2CAA5556" w:rsidR="00051B54" w:rsidRPr="00645940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45940">
              <w:rPr>
                <w:rFonts w:cstheme="minorHAnsi"/>
                <w:sz w:val="18"/>
                <w:szCs w:val="18"/>
              </w:rPr>
              <w:t xml:space="preserve">This will </w:t>
            </w:r>
            <w:r>
              <w:rPr>
                <w:rFonts w:cstheme="minorHAnsi"/>
                <w:sz w:val="18"/>
                <w:szCs w:val="18"/>
              </w:rPr>
              <w:t>be live streamed on MS Teams -</w:t>
            </w:r>
            <w:r w:rsidRPr="00645940">
              <w:rPr>
                <w:rFonts w:cstheme="minorHAnsi"/>
                <w:sz w:val="18"/>
                <w:szCs w:val="18"/>
              </w:rPr>
              <w:t xml:space="preserve"> if the video is delayed or glitchy </w:t>
            </w:r>
            <w:r>
              <w:rPr>
                <w:rFonts w:cstheme="minorHAnsi"/>
                <w:sz w:val="18"/>
                <w:szCs w:val="18"/>
              </w:rPr>
              <w:t xml:space="preserve">when </w:t>
            </w:r>
            <w:r w:rsidRPr="00645940">
              <w:rPr>
                <w:rFonts w:cstheme="minorHAnsi"/>
                <w:sz w:val="18"/>
                <w:szCs w:val="18"/>
              </w:rPr>
              <w:t xml:space="preserve">watching through </w:t>
            </w:r>
            <w:r>
              <w:rPr>
                <w:rFonts w:cstheme="minorHAnsi"/>
                <w:sz w:val="18"/>
                <w:szCs w:val="18"/>
              </w:rPr>
              <w:t>MS Teams then please watch it</w:t>
            </w:r>
            <w:r w:rsidRPr="00645940">
              <w:rPr>
                <w:rFonts w:cstheme="minorHAnsi"/>
                <w:sz w:val="18"/>
                <w:szCs w:val="18"/>
              </w:rPr>
              <w:t xml:space="preserve"> using the links below</w:t>
            </w:r>
            <w:r w:rsidRPr="00645940">
              <w:rPr>
                <w:rFonts w:cstheme="minorHAnsi"/>
                <w:sz w:val="24"/>
                <w:szCs w:val="24"/>
              </w:rPr>
              <w:t>.</w:t>
            </w:r>
          </w:p>
        </w:tc>
      </w:tr>
      <w:tr w:rsidR="00051B54" w14:paraId="5CC835A2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4F03EB1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B0E8EC8" w14:textId="56DAEA36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ur/or</w:t>
            </w:r>
          </w:p>
          <w:p w14:paraId="2757F4E2" w14:textId="379A0816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i/>
                <w:sz w:val="24"/>
                <w:szCs w:val="24"/>
              </w:rPr>
              <w:t>(as in work)</w:t>
            </w:r>
          </w:p>
          <w:p w14:paraId="7C13C7FE" w14:textId="570C47A7" w:rsidR="00051B54" w:rsidRPr="00051B54" w:rsidRDefault="003724F6" w:rsidP="00051B54">
            <w:pPr>
              <w:jc w:val="center"/>
              <w:rPr>
                <w:rFonts w:cstheme="minorHAnsi"/>
                <w:i/>
                <w:sz w:val="24"/>
                <w:szCs w:val="24"/>
              </w:rPr>
            </w:pPr>
            <w:hyperlink r:id="rId14" w:history="1">
              <w:r w:rsidR="00051B54" w:rsidRPr="007B0CF9">
                <w:rPr>
                  <w:rStyle w:val="Hyperlink"/>
                  <w:rFonts w:cstheme="minorHAnsi"/>
                  <w:sz w:val="20"/>
                  <w:szCs w:val="20"/>
                </w:rPr>
                <w:t>https://www.youtube.com/watch?v=DqZ0ZCyrMlY&amp;feature=youtu.be</w:t>
              </w:r>
            </w:hyperlink>
            <w:r w:rsidR="00051B5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3DDC6DD" w14:textId="77777777" w:rsidR="00051B54" w:rsidRPr="00051B54" w:rsidRDefault="00051B54" w:rsidP="00051B54">
            <w:pPr>
              <w:jc w:val="center"/>
              <w:rPr>
                <w:rFonts w:cstheme="minorHAnsi"/>
                <w:b/>
                <w:sz w:val="24"/>
                <w:szCs w:val="20"/>
              </w:rPr>
            </w:pPr>
            <w:r w:rsidRPr="00051B54">
              <w:rPr>
                <w:rFonts w:cstheme="minorHAnsi"/>
                <w:b/>
                <w:sz w:val="24"/>
                <w:szCs w:val="20"/>
              </w:rPr>
              <w:t>air/are</w:t>
            </w:r>
          </w:p>
          <w:p w14:paraId="78448441" w14:textId="09454935" w:rsidR="00051B54" w:rsidRPr="00051B54" w:rsidRDefault="00051B54" w:rsidP="00051B54">
            <w:pPr>
              <w:jc w:val="center"/>
              <w:rPr>
                <w:rFonts w:cstheme="minorHAnsi"/>
                <w:i/>
                <w:sz w:val="24"/>
                <w:szCs w:val="24"/>
              </w:rPr>
            </w:pPr>
            <w:r w:rsidRPr="00051B54">
              <w:rPr>
                <w:rFonts w:cstheme="minorHAnsi"/>
                <w:i/>
                <w:sz w:val="24"/>
                <w:szCs w:val="24"/>
              </w:rPr>
              <w:t>(as in dare)</w:t>
            </w:r>
          </w:p>
          <w:p w14:paraId="1DEC5436" w14:textId="619900B7" w:rsidR="00051B54" w:rsidRPr="00051B54" w:rsidRDefault="003724F6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hyperlink r:id="rId15" w:history="1">
              <w:r w:rsidR="00051B54" w:rsidRPr="007B0CF9">
                <w:rPr>
                  <w:rStyle w:val="Hyperlink"/>
                  <w:rFonts w:cstheme="minorHAnsi"/>
                  <w:sz w:val="20"/>
                  <w:szCs w:val="20"/>
                </w:rPr>
                <w:t>https://www.youtube.com/watch?v=znRip4Rbfi0&amp;feature=youtu.be</w:t>
              </w:r>
            </w:hyperlink>
            <w:r w:rsidR="00051B5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E1BAA7B" w14:textId="220A8F42" w:rsidR="00051B54" w:rsidRP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51B54">
              <w:rPr>
                <w:rFonts w:cstheme="minorHAnsi"/>
                <w:b/>
                <w:sz w:val="24"/>
                <w:szCs w:val="24"/>
              </w:rPr>
              <w:t>or/au/oor</w:t>
            </w:r>
          </w:p>
          <w:p w14:paraId="062F7812" w14:textId="300A90D8" w:rsidR="00051B54" w:rsidRDefault="00246A49" w:rsidP="00051B54">
            <w:pPr>
              <w:jc w:val="center"/>
              <w:rPr>
                <w:rFonts w:cstheme="minorHAnsi"/>
                <w:i/>
                <w:sz w:val="24"/>
                <w:szCs w:val="24"/>
              </w:rPr>
            </w:pPr>
            <w:r>
              <w:rPr>
                <w:rFonts w:cstheme="minorHAnsi"/>
                <w:i/>
                <w:sz w:val="24"/>
                <w:szCs w:val="24"/>
              </w:rPr>
              <w:t>(as in author,</w:t>
            </w:r>
            <w:r w:rsidR="00051B54" w:rsidRPr="00051B54">
              <w:rPr>
                <w:rFonts w:cstheme="minorHAnsi"/>
                <w:i/>
                <w:sz w:val="24"/>
                <w:szCs w:val="24"/>
              </w:rPr>
              <w:t xml:space="preserve"> door)</w:t>
            </w:r>
          </w:p>
          <w:p w14:paraId="0E6755B1" w14:textId="5EF8FB48" w:rsidR="00051B54" w:rsidRPr="00051B54" w:rsidRDefault="003724F6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hyperlink r:id="rId16" w:history="1">
              <w:r w:rsidR="00051B54" w:rsidRPr="007B0CF9">
                <w:rPr>
                  <w:rStyle w:val="Hyperlink"/>
                  <w:rFonts w:cstheme="minorHAnsi"/>
                  <w:sz w:val="20"/>
                  <w:szCs w:val="20"/>
                </w:rPr>
                <w:t>https://www.youtube.com/watch?v=PCw0fq-BcJQ&amp;feature=youtu.be</w:t>
              </w:r>
            </w:hyperlink>
            <w:r w:rsidR="00051B5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25355B5" w14:textId="77777777" w:rsidR="00051B54" w:rsidRPr="00246A49" w:rsidRDefault="00246A49" w:rsidP="00051B5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46A49">
              <w:rPr>
                <w:rFonts w:cstheme="minorHAnsi"/>
                <w:b/>
                <w:sz w:val="20"/>
                <w:szCs w:val="20"/>
              </w:rPr>
              <w:t>Lesson 36</w:t>
            </w:r>
          </w:p>
          <w:p w14:paraId="2FE9E3DC" w14:textId="77777777" w:rsidR="00246A49" w:rsidRPr="00246A49" w:rsidRDefault="00246A49" w:rsidP="00051B5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46A49">
              <w:rPr>
                <w:rFonts w:cstheme="minorHAnsi"/>
                <w:b/>
                <w:sz w:val="20"/>
                <w:szCs w:val="20"/>
              </w:rPr>
              <w:t>tch/ch</w:t>
            </w:r>
          </w:p>
          <w:p w14:paraId="08A67455" w14:textId="77777777" w:rsidR="00246A49" w:rsidRPr="00246A49" w:rsidRDefault="00246A49" w:rsidP="00051B54">
            <w:pPr>
              <w:jc w:val="center"/>
              <w:rPr>
                <w:rFonts w:cstheme="minorHAnsi"/>
                <w:i/>
                <w:sz w:val="20"/>
                <w:szCs w:val="20"/>
              </w:rPr>
            </w:pPr>
            <w:r w:rsidRPr="00246A49">
              <w:rPr>
                <w:rFonts w:cstheme="minorHAnsi"/>
                <w:i/>
                <w:sz w:val="20"/>
                <w:szCs w:val="20"/>
              </w:rPr>
              <w:t>(as in match)</w:t>
            </w:r>
          </w:p>
          <w:p w14:paraId="2D4F1203" w14:textId="024A8E22" w:rsidR="00246A49" w:rsidRPr="00246A49" w:rsidRDefault="003724F6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hyperlink r:id="rId17" w:history="1">
              <w:r w:rsidR="00246A49" w:rsidRPr="00246A49">
                <w:rPr>
                  <w:rStyle w:val="Hyperlink"/>
                  <w:rFonts w:cstheme="minorHAnsi"/>
                  <w:sz w:val="20"/>
                  <w:szCs w:val="20"/>
                </w:rPr>
                <w:t>https://lettersandsounds.org.uk/for-home/year-1</w:t>
              </w:r>
            </w:hyperlink>
            <w:r w:rsidR="00246A49" w:rsidRPr="00246A4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3EF9905F" w14:textId="77777777" w:rsidR="00073268" w:rsidRPr="00246A49" w:rsidRDefault="00073268" w:rsidP="0007326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Lesson 37</w:t>
            </w:r>
          </w:p>
          <w:p w14:paraId="072474F8" w14:textId="77777777" w:rsidR="00073268" w:rsidRDefault="00073268" w:rsidP="0007326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ch/ture</w:t>
            </w:r>
          </w:p>
          <w:p w14:paraId="1CA7FA27" w14:textId="77777777" w:rsidR="00073268" w:rsidRPr="00246A49" w:rsidRDefault="00073268" w:rsidP="00073268">
            <w:pPr>
              <w:jc w:val="center"/>
              <w:rPr>
                <w:rFonts w:cstheme="minorHAnsi"/>
                <w:i/>
                <w:sz w:val="20"/>
                <w:szCs w:val="20"/>
              </w:rPr>
            </w:pPr>
            <w:r w:rsidRPr="00246A49">
              <w:rPr>
                <w:rFonts w:cstheme="minorHAnsi"/>
                <w:i/>
                <w:sz w:val="20"/>
                <w:szCs w:val="20"/>
              </w:rPr>
              <w:t xml:space="preserve"> (as in</w:t>
            </w:r>
            <w:r>
              <w:rPr>
                <w:rFonts w:cstheme="minorHAnsi"/>
                <w:i/>
                <w:sz w:val="20"/>
                <w:szCs w:val="20"/>
              </w:rPr>
              <w:t xml:space="preserve"> picture</w:t>
            </w:r>
            <w:r w:rsidRPr="00246A49">
              <w:rPr>
                <w:rFonts w:cstheme="minorHAnsi"/>
                <w:i/>
                <w:sz w:val="20"/>
                <w:szCs w:val="20"/>
              </w:rPr>
              <w:t>)</w:t>
            </w:r>
          </w:p>
          <w:p w14:paraId="5FA1C9D1" w14:textId="73347C83" w:rsidR="00051B54" w:rsidRPr="00D174C9" w:rsidRDefault="003724F6" w:rsidP="00073268">
            <w:pPr>
              <w:jc w:val="center"/>
              <w:rPr>
                <w:rFonts w:cstheme="minorHAnsi"/>
                <w:sz w:val="20"/>
                <w:szCs w:val="20"/>
              </w:rPr>
            </w:pPr>
            <w:hyperlink r:id="rId18" w:history="1">
              <w:r w:rsidR="00073268" w:rsidRPr="00246A49">
                <w:rPr>
                  <w:rStyle w:val="Hyperlink"/>
                  <w:rFonts w:cstheme="minorHAnsi"/>
                  <w:sz w:val="20"/>
                  <w:szCs w:val="20"/>
                </w:rPr>
                <w:t>https://lettersandsounds.org.uk/for-home/year-1</w:t>
              </w:r>
            </w:hyperlink>
          </w:p>
        </w:tc>
      </w:tr>
      <w:tr w:rsidR="00051B54" w14:paraId="114CCB64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5607056" w14:textId="10D908D9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11:20am - Midday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59347BC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Maths</w:t>
            </w:r>
          </w:p>
          <w:p w14:paraId="56E7C597" w14:textId="6B93ADB8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6FC26FED" w14:textId="17C0110D" w:rsidR="00051B54" w:rsidRDefault="008C5385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2244" w:dyaOrig="816" w14:anchorId="3E5AE82E">
                <v:shape id="_x0000_i1027" type="#_x0000_t75" style="width:112.2pt;height:40.8pt" o:ole="">
                  <v:imagedata r:id="rId19" o:title=""/>
                </v:shape>
                <o:OLEObject Type="Embed" ProgID="Package" ShapeID="_x0000_i1027" DrawAspect="Content" ObjectID="_1676044451" r:id="rId20"/>
              </w:object>
            </w:r>
          </w:p>
        </w:tc>
      </w:tr>
      <w:tr w:rsidR="00051B54" w14:paraId="67EA48BB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395327F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38860665" w14:textId="49A3A816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8C5385">
              <w:rPr>
                <w:rFonts w:cstheme="minorHAnsi"/>
                <w:b/>
                <w:sz w:val="24"/>
                <w:szCs w:val="24"/>
              </w:rPr>
              <w:t>find a quarter of a group of objects</w:t>
            </w:r>
          </w:p>
          <w:p w14:paraId="1A50D953" w14:textId="3A9DB220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2AAE122E" w14:textId="0A93B22A" w:rsidR="00051B54" w:rsidRDefault="00051B54" w:rsidP="008C5385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8C5385">
              <w:rPr>
                <w:rFonts w:cstheme="minorHAnsi"/>
                <w:b/>
                <w:sz w:val="24"/>
                <w:szCs w:val="24"/>
              </w:rPr>
              <w:t>find a quarter of a number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72FC3E0F" w14:textId="5FBFF33D" w:rsidR="00051B54" w:rsidRDefault="00051B54" w:rsidP="008C5385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8C5385">
              <w:rPr>
                <w:rFonts w:cstheme="minorHAnsi"/>
                <w:b/>
                <w:sz w:val="24"/>
                <w:szCs w:val="24"/>
              </w:rPr>
              <w:t>problem solve using fractions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1E5AD00" w14:textId="246E87EE" w:rsidR="00051B54" w:rsidRDefault="008C5385" w:rsidP="00051B54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enjoy and problem solve using Maths story books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3DBF1DE2" w14:textId="32A33C2E" w:rsidR="00051B54" w:rsidRDefault="008C5385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WALT enjoy and problem solve using Maths story books</w:t>
            </w:r>
          </w:p>
        </w:tc>
      </w:tr>
      <w:tr w:rsidR="00051B54" w14:paraId="1DA771FF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FFC000" w:themeFill="accent4"/>
            <w:vAlign w:val="center"/>
          </w:tcPr>
          <w:p w14:paraId="73BDE7B7" w14:textId="076258EC" w:rsidR="00051B54" w:rsidRDefault="00051B54" w:rsidP="00051B54">
            <w:pPr>
              <w:jc w:val="center"/>
            </w:pPr>
            <w:r>
              <w:rPr>
                <w:b/>
              </w:rPr>
              <w:t>Midday – 1pm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256137D3" w14:textId="46B19B79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LUNCH</w:t>
            </w:r>
          </w:p>
        </w:tc>
      </w:tr>
      <w:tr w:rsidR="00051B54" w14:paraId="05170649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BCCFD08" w14:textId="2E9258D8" w:rsidR="00051B54" w:rsidRDefault="00051B54" w:rsidP="00051B54">
            <w:pPr>
              <w:jc w:val="center"/>
            </w:pPr>
            <w:r>
              <w:rPr>
                <w:b/>
              </w:rPr>
              <w:t>1pm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5F4783A3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48B9CA51" w14:textId="5EC24E6D" w:rsidR="00051B54" w:rsidRPr="00CD3EA8" w:rsidRDefault="00051B54" w:rsidP="00051B54">
            <w:pPr>
              <w:jc w:val="center"/>
              <w:rPr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74EE66EC" w14:textId="13B25B01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Planning time</w:t>
            </w:r>
          </w:p>
          <w:p w14:paraId="583E7659" w14:textId="12235AB9" w:rsidR="00051B54" w:rsidRPr="0072621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(no live teaching)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9CCC346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CA09F23" w14:textId="4F6C3EAD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06AD626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905B9FD" w14:textId="44A5681B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1897A75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69DAAC75" w14:textId="201E8275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051B54" w14:paraId="7EC9D0FF" w14:textId="77777777" w:rsidTr="00CF5BC5">
        <w:trPr>
          <w:trHeight w:val="420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B02272" w14:textId="12A9AB31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1:05 – 1:30pm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2B079277" w14:textId="3C5EF23E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MOT (Maths on Track)</w:t>
            </w:r>
          </w:p>
          <w:p w14:paraId="19E75E23" w14:textId="77777777" w:rsidR="00051B54" w:rsidRDefault="00051B54" w:rsidP="00051B54">
            <w:pPr>
              <w:jc w:val="center"/>
              <w:rPr>
                <w:rFonts w:cstheme="minorHAnsi"/>
                <w:sz w:val="1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 xml:space="preserve">MS Teams </w:t>
            </w:r>
            <w:r w:rsidRPr="00CD3EA8">
              <w:rPr>
                <w:rFonts w:cstheme="minorHAnsi"/>
                <w:sz w:val="14"/>
                <w:szCs w:val="24"/>
              </w:rPr>
              <w:t>(</w:t>
            </w:r>
            <w:r w:rsidRPr="007244AB">
              <w:rPr>
                <w:rFonts w:cstheme="minorHAnsi"/>
                <w:sz w:val="14"/>
                <w:szCs w:val="24"/>
              </w:rPr>
              <w:t>except Tuesdays)</w:t>
            </w:r>
          </w:p>
          <w:p w14:paraId="2A6EFC17" w14:textId="32892423" w:rsidR="00051B54" w:rsidRPr="007F28E1" w:rsidRDefault="00867F93" w:rsidP="00051B54">
            <w:pPr>
              <w:jc w:val="center"/>
              <w:rPr>
                <w:rFonts w:cstheme="minorHAnsi"/>
                <w:b/>
                <w:color w:val="FF0000"/>
                <w:sz w:val="24"/>
                <w:szCs w:val="24"/>
              </w:rPr>
            </w:pPr>
            <w:r>
              <w:rPr>
                <w:rFonts w:cstheme="minorHAnsi"/>
                <w:b/>
                <w:color w:val="FF0000"/>
                <w:sz w:val="24"/>
                <w:szCs w:val="24"/>
              </w:rPr>
              <w:object w:dxaOrig="2124" w:dyaOrig="816" w14:anchorId="523C1759">
                <v:shape id="_x0000_i1028" type="#_x0000_t75" style="width:106.2pt;height:40.8pt" o:ole="">
                  <v:imagedata r:id="rId21" o:title=""/>
                </v:shape>
                <o:OLEObject Type="Embed" ProgID="Package" ShapeID="_x0000_i1028" DrawAspect="Content" ObjectID="_1676044452" r:id="rId22"/>
              </w:object>
            </w:r>
          </w:p>
        </w:tc>
      </w:tr>
      <w:tr w:rsidR="00051B54" w14:paraId="7402D7A8" w14:textId="77777777" w:rsidTr="00A20895">
        <w:trPr>
          <w:trHeight w:val="42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A81FE9F" w14:textId="041E1F76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685A1A5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4D2E88E" w14:textId="7F973DE2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5A3082C0" w14:textId="4CD3F84D" w:rsidR="00051B54" w:rsidRPr="003653BB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6DFDB68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1214E0A3" w14:textId="34F12309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055E194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45FA7B5F" w14:textId="39BBAF40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3CA976BC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722256E" w14:textId="74CAB8C0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</w:p>
        </w:tc>
      </w:tr>
      <w:tr w:rsidR="00051B54" w14:paraId="36542130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08AC715" w14:textId="3B6BF06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1:30-1:50pm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2780609" w14:textId="77777777" w:rsidR="00051B54" w:rsidRPr="00645940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50DAEDC5" w14:textId="401D70A7" w:rsidR="00051B54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45940">
              <w:rPr>
                <w:rFonts w:cstheme="minorHAnsi"/>
                <w:sz w:val="18"/>
                <w:szCs w:val="18"/>
              </w:rPr>
              <w:t>This will be live streamed on MS Teams but if the video is delayed or glitchy watching through the meeting then p</w:t>
            </w:r>
            <w:r>
              <w:rPr>
                <w:rFonts w:cstheme="minorHAnsi"/>
                <w:sz w:val="18"/>
                <w:szCs w:val="18"/>
              </w:rPr>
              <w:t>lease watch using the link</w:t>
            </w:r>
            <w:r w:rsidRPr="00645940">
              <w:rPr>
                <w:rFonts w:cstheme="minorHAnsi"/>
                <w:sz w:val="18"/>
                <w:szCs w:val="18"/>
              </w:rPr>
              <w:t xml:space="preserve"> below</w:t>
            </w:r>
            <w:r w:rsidRPr="00645940">
              <w:rPr>
                <w:rFonts w:cstheme="minorHAnsi"/>
                <w:sz w:val="24"/>
                <w:szCs w:val="24"/>
              </w:rPr>
              <w:t>.</w:t>
            </w:r>
          </w:p>
          <w:p w14:paraId="399C40A6" w14:textId="694B99B8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oo/u</w:t>
            </w:r>
          </w:p>
          <w:p w14:paraId="44778E56" w14:textId="255CFA15" w:rsidR="00051B54" w:rsidRP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i/>
                <w:sz w:val="24"/>
                <w:szCs w:val="24"/>
              </w:rPr>
              <w:t>(as in pudding)</w:t>
            </w:r>
          </w:p>
          <w:p w14:paraId="4F0D1E90" w14:textId="3168B671" w:rsidR="00051B54" w:rsidRPr="00051B54" w:rsidRDefault="003724F6" w:rsidP="00051B54">
            <w:pPr>
              <w:jc w:val="center"/>
              <w:rPr>
                <w:i/>
                <w:sz w:val="20"/>
                <w:szCs w:val="20"/>
              </w:rPr>
            </w:pPr>
            <w:hyperlink r:id="rId23" w:history="1">
              <w:r w:rsidR="00051B54" w:rsidRPr="00051B54">
                <w:rPr>
                  <w:rStyle w:val="Hyperlink"/>
                  <w:rFonts w:cstheme="minorHAnsi"/>
                  <w:sz w:val="24"/>
                  <w:szCs w:val="24"/>
                </w:rPr>
                <w:t>https://www.youtube.com/watch?v=3NS-GQsFnj0&amp;feature=youtu.be</w:t>
              </w:r>
            </w:hyperlink>
            <w:r w:rsidR="00051B54"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455A6589" w14:textId="619DD33F" w:rsidR="00051B54" w:rsidRDefault="00051B54" w:rsidP="00D9628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Time t</w:t>
            </w:r>
            <w:r w:rsidR="00D96284">
              <w:rPr>
                <w:b/>
                <w:sz w:val="24"/>
                <w:szCs w:val="24"/>
              </w:rPr>
              <w:t>o catch-up on any work missed.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9126BB4" w14:textId="77777777" w:rsidR="00051B54" w:rsidRPr="00645940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49EE3CF8" w14:textId="615D2529" w:rsidR="00051B54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45940">
              <w:rPr>
                <w:rFonts w:cstheme="minorHAnsi"/>
                <w:sz w:val="18"/>
                <w:szCs w:val="18"/>
              </w:rPr>
              <w:t>This will be live streamed on MS Teams but if the video is delayed or glitchy watching through the meeting then p</w:t>
            </w:r>
            <w:r>
              <w:rPr>
                <w:rFonts w:cstheme="minorHAnsi"/>
                <w:sz w:val="18"/>
                <w:szCs w:val="18"/>
              </w:rPr>
              <w:t>lease watch using the link</w:t>
            </w:r>
            <w:r w:rsidRPr="00645940">
              <w:rPr>
                <w:rFonts w:cstheme="minorHAnsi"/>
                <w:sz w:val="18"/>
                <w:szCs w:val="18"/>
              </w:rPr>
              <w:t xml:space="preserve"> below</w:t>
            </w:r>
            <w:r w:rsidRPr="00645940">
              <w:rPr>
                <w:rFonts w:cstheme="minorHAnsi"/>
                <w:sz w:val="24"/>
                <w:szCs w:val="24"/>
              </w:rPr>
              <w:t>.</w:t>
            </w:r>
          </w:p>
          <w:p w14:paraId="4ED9C162" w14:textId="4C8BC10D" w:rsidR="00051B54" w:rsidRPr="00246A49" w:rsidRDefault="00051B54" w:rsidP="00246A49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rFonts w:cstheme="minorHAnsi"/>
                <w:b/>
                <w:sz w:val="24"/>
                <w:szCs w:val="24"/>
              </w:rPr>
              <w:t>Review sounds</w:t>
            </w:r>
            <w:r>
              <w:rPr>
                <w:rFonts w:cstheme="minorHAnsi"/>
                <w:i/>
                <w:sz w:val="24"/>
                <w:szCs w:val="24"/>
              </w:rPr>
              <w:t xml:space="preserve"> </w:t>
            </w:r>
          </w:p>
          <w:p w14:paraId="37F60FD6" w14:textId="4E567B28" w:rsidR="00246A49" w:rsidRPr="00246A49" w:rsidRDefault="003724F6" w:rsidP="00051B54">
            <w:pPr>
              <w:jc w:val="center"/>
              <w:rPr>
                <w:sz w:val="20"/>
                <w:szCs w:val="20"/>
              </w:rPr>
            </w:pPr>
            <w:hyperlink r:id="rId24" w:history="1">
              <w:r w:rsidR="00246A49" w:rsidRPr="007B0CF9">
                <w:rPr>
                  <w:rStyle w:val="Hyperlink"/>
                  <w:sz w:val="20"/>
                  <w:szCs w:val="20"/>
                </w:rPr>
                <w:t>https://www.youtube.com/watch?v=J6zq-c-Sb6s&amp;feature=youtu.be</w:t>
              </w:r>
            </w:hyperlink>
            <w:r w:rsidR="00246A49">
              <w:rPr>
                <w:sz w:val="20"/>
                <w:szCs w:val="20"/>
              </w:rPr>
              <w:t xml:space="preserve"> 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5C9A3455" w14:textId="77777777" w:rsidR="00073268" w:rsidRDefault="00073268" w:rsidP="0007326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World Book Day Activities:</w:t>
            </w:r>
          </w:p>
          <w:p w14:paraId="5A2CC2DD" w14:textId="22D6850F" w:rsidR="00073268" w:rsidRDefault="00073268" w:rsidP="0007326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73268">
              <w:rPr>
                <w:rFonts w:cstheme="minorHAnsi"/>
                <w:sz w:val="24"/>
                <w:szCs w:val="24"/>
              </w:rPr>
              <w:t>Book Scavenger Hunt</w:t>
            </w:r>
          </w:p>
          <w:p w14:paraId="75CA6120" w14:textId="14046684" w:rsidR="00051B54" w:rsidRPr="00C2130B" w:rsidRDefault="00073268" w:rsidP="000732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2953" w:dyaOrig="816" w14:anchorId="0BD3BB7F">
                <v:shape id="_x0000_i1029" type="#_x0000_t75" style="width:109.8pt;height:30pt" o:ole="">
                  <v:imagedata r:id="rId25" o:title=""/>
                </v:shape>
                <o:OLEObject Type="Embed" ProgID="Package" ShapeID="_x0000_i1029" DrawAspect="Content" ObjectID="_1676044453" r:id="rId26"/>
              </w:objec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180FA00A" w14:textId="77777777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PSHE</w:t>
            </w:r>
          </w:p>
          <w:p w14:paraId="37042D8C" w14:textId="11A8C559" w:rsidR="00051B54" w:rsidRDefault="00051B54" w:rsidP="00AC0C9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51B54" w14:paraId="071B22C1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</w:tcBorders>
            <w:shd w:val="clear" w:color="auto" w:fill="FFC000" w:themeFill="accent4"/>
            <w:vAlign w:val="center"/>
          </w:tcPr>
          <w:p w14:paraId="5BA16EB4" w14:textId="255B0062" w:rsidR="00051B54" w:rsidRDefault="00051B54" w:rsidP="00051B54">
            <w:pPr>
              <w:jc w:val="center"/>
            </w:pPr>
            <w:r>
              <w:rPr>
                <w:b/>
              </w:rPr>
              <w:t>1:50 – 2:05pm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  <w:vAlign w:val="center"/>
          </w:tcPr>
          <w:p w14:paraId="21D5188A" w14:textId="32FA398D" w:rsidR="00051B54" w:rsidRPr="003653BB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AFTERNOON BREAK</w:t>
            </w:r>
          </w:p>
        </w:tc>
      </w:tr>
      <w:tr w:rsidR="00051B54" w14:paraId="09DEBC95" w14:textId="77777777" w:rsidTr="00C062A7">
        <w:trPr>
          <w:trHeight w:val="617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7FEB1A5" w14:textId="6EACE7C4" w:rsidR="00051B54" w:rsidRPr="000A4096" w:rsidRDefault="00051B54" w:rsidP="00051B54">
            <w:pPr>
              <w:jc w:val="center"/>
              <w:rPr>
                <w:bCs/>
              </w:rPr>
            </w:pPr>
            <w:r>
              <w:rPr>
                <w:b/>
              </w:rPr>
              <w:t>2:05 – 2:55pm</w:t>
            </w:r>
          </w:p>
        </w:tc>
        <w:tc>
          <w:tcPr>
            <w:tcW w:w="2413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090FB7B3" w14:textId="2DEDFC98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Science</w:t>
            </w:r>
          </w:p>
          <w:p w14:paraId="12DE5E99" w14:textId="12A238EC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8C5385">
              <w:rPr>
                <w:rFonts w:cstheme="minorHAnsi"/>
                <w:b/>
                <w:sz w:val="24"/>
                <w:szCs w:val="24"/>
              </w:rPr>
              <w:t>describe the four seasons</w:t>
            </w:r>
            <w:r w:rsidR="00867F93">
              <w:rPr>
                <w:rFonts w:cstheme="minorHAnsi"/>
                <w:b/>
                <w:sz w:val="24"/>
                <w:szCs w:val="24"/>
              </w:rPr>
              <w:object w:dxaOrig="3793" w:dyaOrig="816" w14:anchorId="0BA63405">
                <v:shape id="_x0000_i1030" type="#_x0000_t75" style="width:105.6pt;height:40.8pt" o:ole="">
                  <v:imagedata r:id="rId27" o:title=""/>
                </v:shape>
                <o:OLEObject Type="Embed" ProgID="Package" ShapeID="_x0000_i1030" DrawAspect="Content" ObjectID="_1676044454" r:id="rId28"/>
              </w:object>
            </w:r>
          </w:p>
        </w:tc>
        <w:tc>
          <w:tcPr>
            <w:tcW w:w="24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FFC000"/>
          </w:tcPr>
          <w:p w14:paraId="27046BF7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PE</w:t>
            </w:r>
          </w:p>
          <w:p w14:paraId="5E4EC69A" w14:textId="77777777" w:rsidR="00051B54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If you’re at home try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PE with Joe Wicks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r w:rsidRPr="005F2055">
              <w:rPr>
                <w:rFonts w:cstheme="minorHAnsi"/>
                <w:i/>
                <w:sz w:val="20"/>
                <w:szCs w:val="20"/>
              </w:rPr>
              <w:t xml:space="preserve">Cosmic </w:t>
            </w:r>
            <w:r>
              <w:rPr>
                <w:rFonts w:cstheme="minorHAnsi"/>
                <w:i/>
                <w:sz w:val="20"/>
                <w:szCs w:val="20"/>
              </w:rPr>
              <w:t xml:space="preserve">Kids </w:t>
            </w:r>
            <w:r w:rsidRPr="005F2055">
              <w:rPr>
                <w:rFonts w:cstheme="minorHAnsi"/>
                <w:i/>
                <w:sz w:val="20"/>
                <w:szCs w:val="20"/>
              </w:rPr>
              <w:t>Yoga</w:t>
            </w:r>
            <w:r>
              <w:rPr>
                <w:rFonts w:cstheme="minorHAnsi"/>
                <w:sz w:val="20"/>
                <w:szCs w:val="20"/>
              </w:rPr>
              <w:t xml:space="preserve"> (You Tube)</w:t>
            </w:r>
          </w:p>
          <w:p w14:paraId="77DFCC00" w14:textId="56F70A30" w:rsidR="00051B54" w:rsidRPr="005F2055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or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Andy’s Wild Workout</w:t>
            </w:r>
            <w:r>
              <w:rPr>
                <w:rFonts w:cstheme="minorHAnsi"/>
                <w:i/>
                <w:sz w:val="20"/>
                <w:szCs w:val="20"/>
              </w:rPr>
              <w:t>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r w:rsidRPr="005F2055">
              <w:rPr>
                <w:rFonts w:cstheme="minorHAnsi"/>
                <w:i/>
                <w:sz w:val="20"/>
                <w:szCs w:val="20"/>
              </w:rPr>
              <w:t>Oti’s Boogy Beebies</w:t>
            </w:r>
            <w:r w:rsidRPr="005F2055">
              <w:rPr>
                <w:rFonts w:cstheme="minorHAnsi"/>
                <w:sz w:val="20"/>
                <w:szCs w:val="20"/>
              </w:rPr>
              <w:t xml:space="preserve"> (BBC iPlayer)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9BEB4A3" w14:textId="419B3A0B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Topic - Geography</w:t>
            </w:r>
          </w:p>
          <w:p w14:paraId="5AE60FDD" w14:textId="77777777" w:rsidR="00867F93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867F93">
              <w:rPr>
                <w:rFonts w:cstheme="minorHAnsi"/>
                <w:b/>
                <w:sz w:val="24"/>
                <w:szCs w:val="24"/>
              </w:rPr>
              <w:t>compare different places in the world</w:t>
            </w:r>
          </w:p>
          <w:p w14:paraId="5FA21395" w14:textId="64603BE1" w:rsidR="00051B54" w:rsidRPr="00AF6099" w:rsidRDefault="00867F93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1452" w:dyaOrig="816" w14:anchorId="6C5718D3">
                <v:shape id="_x0000_i1031" type="#_x0000_t75" style="width:72.6pt;height:40.8pt" o:ole="">
                  <v:imagedata r:id="rId29" o:title=""/>
                </v:shape>
                <o:OLEObject Type="Embed" ProgID="Package" ShapeID="_x0000_i1031" DrawAspect="Content" ObjectID="_1676044455" r:id="rId30"/>
              </w:objec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5EC2B3DA" w14:textId="47BBD47E" w:rsidR="00073268" w:rsidRDefault="00073268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  <w:p w14:paraId="164C0616" w14:textId="13830DB8" w:rsidR="00073268" w:rsidRDefault="00073268" w:rsidP="0007326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World Book Day Activities:</w:t>
            </w:r>
          </w:p>
          <w:p w14:paraId="25B218CC" w14:textId="315AF077" w:rsidR="00073268" w:rsidRPr="00073268" w:rsidRDefault="00073268" w:rsidP="0007326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73268">
              <w:rPr>
                <w:rFonts w:cstheme="minorHAnsi"/>
                <w:sz w:val="24"/>
                <w:szCs w:val="24"/>
              </w:rPr>
              <w:t>World Book Day Booklet</w:t>
            </w:r>
          </w:p>
          <w:p w14:paraId="15E6031A" w14:textId="186BFCC3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32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18" w:space="0" w:color="000000"/>
            </w:tcBorders>
            <w:shd w:val="clear" w:color="auto" w:fill="FFC000" w:themeFill="accent4"/>
          </w:tcPr>
          <w:p w14:paraId="7906830F" w14:textId="13D2EB4F" w:rsidR="00051B54" w:rsidRPr="005F2055" w:rsidRDefault="00051B54" w:rsidP="00051B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F2055">
              <w:rPr>
                <w:rFonts w:cstheme="minorHAnsi"/>
                <w:b/>
                <w:noProof/>
                <w:sz w:val="20"/>
                <w:szCs w:val="18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61CF6043" wp14:editId="2A79355C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0</wp:posOffset>
                      </wp:positionV>
                      <wp:extent cx="1577340" cy="510540"/>
                      <wp:effectExtent l="0" t="0" r="3810" b="38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510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63DB8493" w:rsidR="00051B54" w:rsidRPr="00726214" w:rsidRDefault="00051B54" w:rsidP="003F03C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26214">
                                    <w:rPr>
                                      <w:b/>
                                    </w:rPr>
                                    <w:t>WELL-BEING AFTERNOON</w:t>
                                  </w:r>
                                </w:p>
                                <w:p w14:paraId="7779D773" w14:textId="78D86DBF" w:rsidR="00051B54" w:rsidRDefault="00051B54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5.15pt;margin-top:0;width:124.2pt;height:40.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" fillcolor="#ffc000" stroked="f">
                      <v:textbox>
                        <w:txbxContent>
                          <w:p w14:paraId="6EA67421" w14:textId="63DB8493" w:rsidR="00051B54" w:rsidRPr="00726214" w:rsidRDefault="00051B54" w:rsidP="003F03C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26214">
                              <w:rPr>
                                <w:b/>
                              </w:rPr>
                              <w:t>WELL-BEING AFTERNOON</w:t>
                            </w:r>
                          </w:p>
                          <w:p w14:paraId="7779D773" w14:textId="78D86DBF" w:rsidR="00051B54" w:rsidRDefault="00051B54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F2055">
              <w:rPr>
                <w:rFonts w:cstheme="minorHAnsi"/>
                <w:b/>
                <w:sz w:val="20"/>
                <w:szCs w:val="18"/>
              </w:rPr>
              <w:t>Do what makes you happy!</w:t>
            </w:r>
          </w:p>
        </w:tc>
      </w:tr>
      <w:tr w:rsidR="00051B54" w14:paraId="488DEB3E" w14:textId="77777777" w:rsidTr="00C062A7">
        <w:trPr>
          <w:trHeight w:val="61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829AD10" w14:textId="39098D40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2:55pm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C4CD186" w14:textId="24A913C3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09" w:type="dxa"/>
            <w:gridSpan w:val="3"/>
            <w:vMerge/>
            <w:tcBorders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1A0ED514" w14:textId="77777777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6111A1C" w14:textId="32C5CEEE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71E1418F" w14:textId="69A04252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329" w:type="dxa"/>
            <w:gridSpan w:val="2"/>
            <w:vMerge/>
            <w:tcBorders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FFC000" w:themeFill="accent4"/>
          </w:tcPr>
          <w:p w14:paraId="699D09CD" w14:textId="68D0E099" w:rsidR="00051B54" w:rsidRPr="00AF6099" w:rsidRDefault="00051B54" w:rsidP="00051B54">
            <w:pPr>
              <w:rPr>
                <w:rFonts w:cstheme="minorHAnsi"/>
                <w:noProof/>
                <w:sz w:val="18"/>
                <w:szCs w:val="18"/>
                <w:lang w:eastAsia="en-GB"/>
              </w:rPr>
            </w:pPr>
          </w:p>
        </w:tc>
      </w:tr>
    </w:tbl>
    <w:p w14:paraId="1F4A1F9B" w14:textId="3F984829" w:rsidR="009F60BE" w:rsidRDefault="009F60BE"/>
    <w:sectPr w:rsidR="009F60BE" w:rsidSect="007D5C64">
      <w:footerReference w:type="default" r:id="rId31"/>
      <w:pgSz w:w="16838" w:h="11906" w:orient="landscape"/>
      <w:pgMar w:top="142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0DD184" w14:textId="77777777" w:rsidR="003724F6" w:rsidRDefault="003724F6" w:rsidP="00726214">
      <w:pPr>
        <w:spacing w:after="0" w:line="240" w:lineRule="auto"/>
      </w:pPr>
      <w:r>
        <w:separator/>
      </w:r>
    </w:p>
  </w:endnote>
  <w:endnote w:type="continuationSeparator" w:id="0">
    <w:p w14:paraId="606EA8D4" w14:textId="77777777" w:rsidR="003724F6" w:rsidRDefault="003724F6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4C463A" w14:textId="26A1AD63" w:rsidR="00726214" w:rsidRPr="00726214" w:rsidRDefault="00726214">
    <w:pPr>
      <w:pStyle w:val="Footer"/>
      <w:rPr>
        <w:b/>
      </w:rPr>
    </w:pPr>
    <w:r w:rsidRPr="00726214">
      <w:rPr>
        <w:b/>
      </w:rPr>
      <w:t xml:space="preserve">THERE WILL BE </w:t>
    </w:r>
    <w:r w:rsidRPr="00726214">
      <w:rPr>
        <w:b/>
        <w:color w:val="FF0000"/>
        <w:u w:val="single"/>
      </w:rPr>
      <w:t>ONE MEETING</w:t>
    </w:r>
    <w:r w:rsidRPr="00726214">
      <w:rPr>
        <w:b/>
        <w:color w:val="FF0000"/>
      </w:rPr>
      <w:t xml:space="preserve"> </w:t>
    </w:r>
    <w:r w:rsidRPr="00726214">
      <w:rPr>
        <w:b/>
      </w:rPr>
      <w:t xml:space="preserve">TO ACCESS ON MS TEAMS – STARTING AT </w:t>
    </w:r>
    <w:r w:rsidRPr="00726214">
      <w:rPr>
        <w:b/>
        <w:color w:val="FF0000"/>
      </w:rPr>
      <w:t xml:space="preserve">9:00am </w:t>
    </w:r>
    <w:r w:rsidRPr="00726214">
      <w:rPr>
        <w:b/>
      </w:rPr>
      <w:t xml:space="preserve">AND RUNNING THROUGHOUT THE DAY UNTIL </w:t>
    </w:r>
    <w:r w:rsidRPr="00726214">
      <w:rPr>
        <w:b/>
        <w:color w:val="FF0000"/>
      </w:rPr>
      <w:t>3:00pm</w:t>
    </w:r>
    <w:r w:rsidRPr="00726214">
      <w:rPr>
        <w:b/>
      </w:rPr>
      <w:t xml:space="preserve">, HOWEVER, FOR THE </w:t>
    </w:r>
    <w:r w:rsidR="003653BB">
      <w:rPr>
        <w:b/>
      </w:rPr>
      <w:t>TIMES HIGHLIGHTED IN YELLOW THERE WILL BE NO LIVE ASPECT AS THE CLASS WILL EITHER BE ON A BREAK OR I WILL BE DOING PLANNING AND PREPARATION TIME AND THE CHILDREN IN CLASS ARE BEING TAUGHT BY ANOTHER MEMBER OF STAFF</w:t>
    </w:r>
    <w:r w:rsidRPr="00726214">
      <w:rPr>
        <w:b/>
      </w:rPr>
      <w:t xml:space="preserve">. AT ALL OTHER TIMES </w:t>
    </w:r>
    <w:r w:rsidR="00BB470E">
      <w:rPr>
        <w:b/>
      </w:rPr>
      <w:t xml:space="preserve">HIGHLIGHTED IN GREY </w:t>
    </w:r>
    <w:r w:rsidRPr="00726214">
      <w:rPr>
        <w:b/>
      </w:rPr>
      <w:t>I WILL BE AVAILABLE TO ANSWER QUESTIONS AND ASSIST WITH THE LEARNING.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E5B0D9" w14:textId="77777777" w:rsidR="003724F6" w:rsidRDefault="003724F6" w:rsidP="00726214">
      <w:pPr>
        <w:spacing w:after="0" w:line="240" w:lineRule="auto"/>
      </w:pPr>
      <w:r>
        <w:separator/>
      </w:r>
    </w:p>
  </w:footnote>
  <w:footnote w:type="continuationSeparator" w:id="0">
    <w:p w14:paraId="6AAC105A" w14:textId="77777777" w:rsidR="003724F6" w:rsidRDefault="003724F6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03D5F"/>
    <w:rsid w:val="000117D8"/>
    <w:rsid w:val="00051B54"/>
    <w:rsid w:val="00073268"/>
    <w:rsid w:val="000976E8"/>
    <w:rsid w:val="000A4096"/>
    <w:rsid w:val="001B19BC"/>
    <w:rsid w:val="001C135E"/>
    <w:rsid w:val="00246A49"/>
    <w:rsid w:val="002550CB"/>
    <w:rsid w:val="002942DB"/>
    <w:rsid w:val="002978AF"/>
    <w:rsid w:val="003221E2"/>
    <w:rsid w:val="003470FA"/>
    <w:rsid w:val="003653BB"/>
    <w:rsid w:val="003724F6"/>
    <w:rsid w:val="003731FD"/>
    <w:rsid w:val="003A54B9"/>
    <w:rsid w:val="003F03C8"/>
    <w:rsid w:val="004A79A8"/>
    <w:rsid w:val="004D2782"/>
    <w:rsid w:val="00551967"/>
    <w:rsid w:val="005A3011"/>
    <w:rsid w:val="005C444E"/>
    <w:rsid w:val="005C7EF7"/>
    <w:rsid w:val="005F2055"/>
    <w:rsid w:val="005F6592"/>
    <w:rsid w:val="005F7934"/>
    <w:rsid w:val="00645223"/>
    <w:rsid w:val="00645940"/>
    <w:rsid w:val="006A56DF"/>
    <w:rsid w:val="006B637A"/>
    <w:rsid w:val="006D2363"/>
    <w:rsid w:val="006E0A3C"/>
    <w:rsid w:val="007244AB"/>
    <w:rsid w:val="00726214"/>
    <w:rsid w:val="007730D8"/>
    <w:rsid w:val="007A56E4"/>
    <w:rsid w:val="007D5C64"/>
    <w:rsid w:val="007F28E1"/>
    <w:rsid w:val="00810816"/>
    <w:rsid w:val="00855A83"/>
    <w:rsid w:val="00867F93"/>
    <w:rsid w:val="008C5385"/>
    <w:rsid w:val="00983197"/>
    <w:rsid w:val="009C2892"/>
    <w:rsid w:val="009F5D54"/>
    <w:rsid w:val="009F60BE"/>
    <w:rsid w:val="009F7747"/>
    <w:rsid w:val="00A11C5E"/>
    <w:rsid w:val="00A52632"/>
    <w:rsid w:val="00A6545E"/>
    <w:rsid w:val="00AC0C98"/>
    <w:rsid w:val="00AC2F3B"/>
    <w:rsid w:val="00AC3583"/>
    <w:rsid w:val="00AC5D02"/>
    <w:rsid w:val="00AF6099"/>
    <w:rsid w:val="00B4562B"/>
    <w:rsid w:val="00B526C7"/>
    <w:rsid w:val="00B92D9D"/>
    <w:rsid w:val="00BB470E"/>
    <w:rsid w:val="00C062A7"/>
    <w:rsid w:val="00C1020B"/>
    <w:rsid w:val="00C2130B"/>
    <w:rsid w:val="00C45A84"/>
    <w:rsid w:val="00CC345C"/>
    <w:rsid w:val="00CD3EA8"/>
    <w:rsid w:val="00D174C9"/>
    <w:rsid w:val="00D32C95"/>
    <w:rsid w:val="00D523CD"/>
    <w:rsid w:val="00D64536"/>
    <w:rsid w:val="00D96284"/>
    <w:rsid w:val="00DA6F81"/>
    <w:rsid w:val="00DF6AE4"/>
    <w:rsid w:val="00E21196"/>
    <w:rsid w:val="00EA3FD5"/>
    <w:rsid w:val="00EC5D94"/>
    <w:rsid w:val="00EF7987"/>
    <w:rsid w:val="00F30544"/>
    <w:rsid w:val="00FD6E9A"/>
    <w:rsid w:val="00FF4C73"/>
    <w:rsid w:val="00FF5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hyperlink" Target="https://lettersandsounds.org.uk/for-home/year-1" TargetMode="External"/><Relationship Id="rId26" Type="http://schemas.openxmlformats.org/officeDocument/2006/relationships/oleObject" Target="embeddings/oleObject5.bin"/><Relationship Id="rId3" Type="http://schemas.openxmlformats.org/officeDocument/2006/relationships/customXml" Target="../customXml/item3.xml"/><Relationship Id="rId21" Type="http://schemas.openxmlformats.org/officeDocument/2006/relationships/image" Target="media/image4.emf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hyperlink" Target="https://lettersandsounds.org.uk/for-home/year-1" TargetMode="External"/><Relationship Id="rId25" Type="http://schemas.openxmlformats.org/officeDocument/2006/relationships/image" Target="media/image5.emf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youtube.com/watch?v=PCw0fq-BcJQ&amp;feature=youtu.be" TargetMode="External"/><Relationship Id="rId20" Type="http://schemas.openxmlformats.org/officeDocument/2006/relationships/oleObject" Target="embeddings/oleObject3.bin"/><Relationship Id="rId29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hyperlink" Target="https://www.youtube.com/watch?v=J6zq-c-Sb6s&amp;feature=youtu.be" TargetMode="External"/><Relationship Id="rId32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https://www.youtube.com/watch?v=znRip4Rbfi0&amp;feature=youtu.be" TargetMode="External"/><Relationship Id="rId23" Type="http://schemas.openxmlformats.org/officeDocument/2006/relationships/hyperlink" Target="https://www.youtube.com/watch?v=3NS-GQsFnj0&amp;feature=youtu.be" TargetMode="External"/><Relationship Id="rId28" Type="http://schemas.openxmlformats.org/officeDocument/2006/relationships/oleObject" Target="embeddings/oleObject6.bin"/><Relationship Id="rId10" Type="http://schemas.openxmlformats.org/officeDocument/2006/relationships/image" Target="media/image1.emf"/><Relationship Id="rId19" Type="http://schemas.openxmlformats.org/officeDocument/2006/relationships/image" Target="media/image3.emf"/><Relationship Id="rId31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www.youtube.com/watch?v=DqZ0ZCyrMlY&amp;feature=youtu.be" TargetMode="External"/><Relationship Id="rId22" Type="http://schemas.openxmlformats.org/officeDocument/2006/relationships/oleObject" Target="embeddings/oleObject4.bin"/><Relationship Id="rId27" Type="http://schemas.openxmlformats.org/officeDocument/2006/relationships/image" Target="media/image6.emf"/><Relationship Id="rId30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57C7CD9-5E29-4E57-82B5-AD729F92307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654</Words>
  <Characters>3732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Louise Stancombe</cp:lastModifiedBy>
  <cp:revision>2</cp:revision>
  <dcterms:created xsi:type="dcterms:W3CDTF">2021-02-28T19:06:00Z</dcterms:created>
  <dcterms:modified xsi:type="dcterms:W3CDTF">2021-02-28T19:06:00Z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